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7869"/>
      </w:tblGrid>
      <w:tr w:rsidR="00F667F5" w14:paraId="23D161C6" w14:textId="77777777" w:rsidTr="008419EC">
        <w:trPr>
          <w:trHeight w:val="10963"/>
        </w:trPr>
        <w:tc>
          <w:tcPr>
            <w:tcW w:w="7939" w:type="dxa"/>
          </w:tcPr>
          <w:p w14:paraId="23D1619F" w14:textId="77777777" w:rsidR="00613A3A" w:rsidRPr="00981E9A" w:rsidRDefault="00A9775B" w:rsidP="004F558F">
            <w:pPr>
              <w:spacing w:after="40"/>
              <w:rPr>
                <w:rFonts w:cstheme="minorHAnsi"/>
                <w:bCs/>
                <w:iCs/>
                <w:sz w:val="26"/>
                <w:szCs w:val="26"/>
                <w:u w:val="single"/>
              </w:rPr>
            </w:pPr>
            <w:r w:rsidRPr="00981E9A">
              <w:rPr>
                <w:rFonts w:cstheme="minorHAnsi"/>
                <w:b/>
                <w:bCs/>
                <w:iCs/>
                <w:sz w:val="26"/>
                <w:szCs w:val="26"/>
                <w:u w:val="single"/>
              </w:rPr>
              <w:t>3</w:t>
            </w:r>
            <w:r w:rsidR="00CF481F">
              <w:rPr>
                <w:rFonts w:cstheme="minorHAnsi"/>
                <w:b/>
                <w:bCs/>
                <w:iCs/>
                <w:sz w:val="26"/>
                <w:szCs w:val="26"/>
                <w:u w:val="single"/>
              </w:rPr>
              <w:t>8</w:t>
            </w:r>
            <w:r w:rsidRPr="00981E9A">
              <w:rPr>
                <w:rFonts w:cstheme="minorHAnsi"/>
                <w:b/>
                <w:bCs/>
                <w:iCs/>
                <w:sz w:val="26"/>
                <w:szCs w:val="26"/>
                <w:u w:val="single"/>
              </w:rPr>
              <w:t xml:space="preserve">. </w:t>
            </w:r>
            <w:r w:rsidR="00E5752C">
              <w:rPr>
                <w:rFonts w:cstheme="minorHAnsi"/>
                <w:b/>
                <w:bCs/>
                <w:iCs/>
                <w:sz w:val="26"/>
                <w:szCs w:val="26"/>
                <w:u w:val="single"/>
              </w:rPr>
              <w:t>Racionální čísla</w:t>
            </w:r>
          </w:p>
          <w:p w14:paraId="23D161A0" w14:textId="77777777" w:rsidR="00CF481F" w:rsidRPr="00CF481F" w:rsidRDefault="00C05879" w:rsidP="000D43C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="00CF481F" w:rsidRPr="000D43C3">
              <w:rPr>
                <w:b/>
                <w:bCs/>
                <w:sz w:val="24"/>
                <w:szCs w:val="26"/>
              </w:rPr>
              <w:t xml:space="preserve">Racionální čísla </w:t>
            </w:r>
            <w:r w:rsidR="00CF481F" w:rsidRPr="000D43C3">
              <w:rPr>
                <w:sz w:val="24"/>
                <w:szCs w:val="26"/>
              </w:rPr>
              <w:t>jsou celá čísla + zlomky a desetinná čísla</w:t>
            </w:r>
          </w:p>
          <w:p w14:paraId="23D161A1" w14:textId="77777777" w:rsidR="00C05879" w:rsidRDefault="00CF481F" w:rsidP="00C05879">
            <w:pPr>
              <w:spacing w:after="12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</w:t>
            </w:r>
            <w:r>
              <w:rPr>
                <w:noProof/>
                <w:lang w:eastAsia="cs-CZ"/>
              </w:rPr>
              <w:drawing>
                <wp:inline distT="0" distB="0" distL="0" distR="0" wp14:anchorId="23D161C8" wp14:editId="23D161C9">
                  <wp:extent cx="3171825" cy="2155417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3710" t="21004" r="8787" b="4665"/>
                          <a:stretch/>
                        </pic:blipFill>
                        <pic:spPr bwMode="auto">
                          <a:xfrm>
                            <a:off x="0" y="0"/>
                            <a:ext cx="3181057" cy="21616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D161A2" w14:textId="77777777" w:rsidR="00CF481F" w:rsidRPr="000D43C3" w:rsidRDefault="00CF481F" w:rsidP="000D43C3">
            <w:pPr>
              <w:spacing w:after="60"/>
              <w:rPr>
                <w:rFonts w:eastAsiaTheme="minorEastAsia"/>
                <w:sz w:val="24"/>
                <w:szCs w:val="26"/>
              </w:rPr>
            </w:pPr>
            <w:r w:rsidRPr="000D43C3">
              <w:rPr>
                <w:rFonts w:eastAsiaTheme="minorEastAsia"/>
                <w:b/>
                <w:bCs/>
                <w:i/>
                <w:iCs/>
                <w:sz w:val="24"/>
                <w:szCs w:val="26"/>
              </w:rPr>
              <w:t>Sčítání racionálních čísel</w:t>
            </w:r>
          </w:p>
          <w:p w14:paraId="23D161A3" w14:textId="77777777" w:rsidR="00CF481F" w:rsidRPr="000D43C3" w:rsidRDefault="00CF481F" w:rsidP="000D43C3">
            <w:pPr>
              <w:spacing w:after="60"/>
              <w:rPr>
                <w:rFonts w:eastAsiaTheme="minorEastAsia"/>
                <w:sz w:val="24"/>
                <w:szCs w:val="26"/>
              </w:rPr>
            </w:pPr>
            <w:r w:rsidRPr="000D43C3">
              <w:rPr>
                <w:rFonts w:eastAsiaTheme="minorEastAsia"/>
                <w:i/>
                <w:iCs/>
                <w:sz w:val="24"/>
                <w:szCs w:val="26"/>
              </w:rPr>
              <w:t>Pro sčítání, odčítání i počítání se závorkami platí stejná pravidla i stejné postupy jako u celých čísel</w:t>
            </w:r>
          </w:p>
          <w:p w14:paraId="23D161A4" w14:textId="77777777" w:rsidR="00CF481F" w:rsidRPr="000D43C3" w:rsidRDefault="00CF481F" w:rsidP="000D43C3">
            <w:pPr>
              <w:spacing w:after="60"/>
              <w:rPr>
                <w:rFonts w:eastAsiaTheme="minorEastAsia"/>
                <w:sz w:val="24"/>
                <w:szCs w:val="26"/>
              </w:rPr>
            </w:pPr>
            <w:r w:rsidRPr="000D43C3">
              <w:rPr>
                <w:rFonts w:eastAsiaTheme="minorEastAsia"/>
                <w:b/>
                <w:bCs/>
                <w:i/>
                <w:iCs/>
                <w:sz w:val="24"/>
                <w:szCs w:val="26"/>
              </w:rPr>
              <w:t>1. Čísla se stejnými znaménky</w:t>
            </w:r>
          </w:p>
          <w:p w14:paraId="23D161A5" w14:textId="77777777" w:rsidR="00CF481F" w:rsidRPr="000D43C3" w:rsidRDefault="00CF481F" w:rsidP="000D43C3">
            <w:pPr>
              <w:spacing w:after="60"/>
              <w:rPr>
                <w:rFonts w:eastAsiaTheme="minorEastAsia"/>
                <w:sz w:val="24"/>
                <w:szCs w:val="26"/>
              </w:rPr>
            </w:pPr>
            <w:r w:rsidRPr="000D43C3">
              <w:rPr>
                <w:rFonts w:eastAsiaTheme="minorEastAsia"/>
                <w:sz w:val="24"/>
                <w:szCs w:val="26"/>
              </w:rPr>
              <w:t xml:space="preserve">Mají-li dvě čísla </w:t>
            </w:r>
            <w:r w:rsidRPr="000D43C3">
              <w:rPr>
                <w:rFonts w:eastAsiaTheme="minorEastAsia"/>
                <w:b/>
                <w:bCs/>
                <w:sz w:val="24"/>
                <w:szCs w:val="26"/>
              </w:rPr>
              <w:t>s</w:t>
            </w:r>
            <w:r w:rsidRPr="000D43C3">
              <w:rPr>
                <w:rFonts w:eastAsiaTheme="minorEastAsia"/>
                <w:sz w:val="24"/>
                <w:szCs w:val="26"/>
              </w:rPr>
              <w:t xml:space="preserve">tejná znaménka, určíme výsledek tak, že </w:t>
            </w:r>
            <w:r w:rsidRPr="000D43C3">
              <w:rPr>
                <w:rFonts w:eastAsiaTheme="minorEastAsia"/>
                <w:b/>
                <w:bCs/>
                <w:sz w:val="24"/>
                <w:szCs w:val="26"/>
              </w:rPr>
              <w:t>s</w:t>
            </w:r>
            <w:r w:rsidRPr="000D43C3">
              <w:rPr>
                <w:rFonts w:eastAsiaTheme="minorEastAsia"/>
                <w:sz w:val="24"/>
                <w:szCs w:val="26"/>
              </w:rPr>
              <w:t>ečteme absolutní hodnoty čísel (odmyslíme si znaménka) a znaménko opíšeme.</w:t>
            </w:r>
          </w:p>
          <w:p w14:paraId="23D161A6" w14:textId="77777777" w:rsidR="000D43C3" w:rsidRDefault="00B31B19" w:rsidP="00C05879">
            <w:pPr>
              <w:spacing w:after="120"/>
              <w:rPr>
                <w:rFonts w:eastAsiaTheme="minorEastAsia"/>
                <w:sz w:val="26"/>
                <w:szCs w:val="26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D161CA" wp14:editId="23D161CB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885190</wp:posOffset>
                      </wp:positionV>
                      <wp:extent cx="45719" cy="142875"/>
                      <wp:effectExtent l="0" t="0" r="12065" b="28575"/>
                      <wp:wrapNone/>
                      <wp:docPr id="2" name="Obdé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82A13B" id="Obdélník 2" o:spid="_x0000_s1026" style="position:absolute;margin-left:111pt;margin-top:69.7pt;width:3.6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" fillcolor="white [3212]" strokecolor="white [3212]" strokeweight="2pt"/>
                  </w:pict>
                </mc:Fallback>
              </mc:AlternateContent>
            </w:r>
            <w:r w:rsidR="00F667F5">
              <w:rPr>
                <w:rFonts w:eastAsiaTheme="minorEastAsia"/>
                <w:sz w:val="26"/>
                <w:szCs w:val="26"/>
              </w:rPr>
              <w:t xml:space="preserve">    </w:t>
            </w:r>
            <w:r w:rsidR="000D43C3">
              <w:rPr>
                <w:noProof/>
                <w:lang w:eastAsia="cs-CZ"/>
              </w:rPr>
              <w:drawing>
                <wp:inline distT="0" distB="0" distL="0" distR="0" wp14:anchorId="23D161CC" wp14:editId="23D161CD">
                  <wp:extent cx="3409950" cy="1043271"/>
                  <wp:effectExtent l="0" t="0" r="0" b="508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611" t="60933" r="5316" b="4236"/>
                          <a:stretch/>
                        </pic:blipFill>
                        <pic:spPr bwMode="auto">
                          <a:xfrm>
                            <a:off x="0" y="0"/>
                            <a:ext cx="3426770" cy="1048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D161A7" w14:textId="77777777" w:rsidR="000D43C3" w:rsidRPr="000D43C3" w:rsidRDefault="00F667F5" w:rsidP="000D43C3">
            <w:pPr>
              <w:spacing w:after="60"/>
              <w:rPr>
                <w:rFonts w:eastAsiaTheme="minorEastAsia"/>
                <w:sz w:val="24"/>
                <w:szCs w:val="26"/>
              </w:rPr>
            </w:pPr>
            <w:r>
              <w:rPr>
                <w:rFonts w:eastAsiaTheme="minorEastAsia"/>
                <w:b/>
                <w:bCs/>
                <w:i/>
                <w:iCs/>
                <w:sz w:val="24"/>
                <w:szCs w:val="26"/>
              </w:rPr>
              <w:t>2</w:t>
            </w:r>
            <w:r w:rsidR="000D43C3" w:rsidRPr="000D43C3">
              <w:rPr>
                <w:rFonts w:eastAsiaTheme="minorEastAsia"/>
                <w:b/>
                <w:bCs/>
                <w:i/>
                <w:iCs/>
                <w:sz w:val="24"/>
                <w:szCs w:val="26"/>
              </w:rPr>
              <w:t>. Čísla s odlišnými znaménky</w:t>
            </w:r>
          </w:p>
          <w:p w14:paraId="23D161A8" w14:textId="77777777" w:rsidR="000D43C3" w:rsidRPr="000D43C3" w:rsidRDefault="000D43C3" w:rsidP="00F667F5">
            <w:pPr>
              <w:spacing w:after="60"/>
              <w:rPr>
                <w:rFonts w:eastAsiaTheme="minorEastAsia"/>
                <w:sz w:val="24"/>
                <w:szCs w:val="26"/>
              </w:rPr>
            </w:pPr>
            <w:r w:rsidRPr="000D43C3">
              <w:rPr>
                <w:rFonts w:eastAsiaTheme="minorEastAsia"/>
                <w:sz w:val="24"/>
                <w:szCs w:val="26"/>
              </w:rPr>
              <w:t xml:space="preserve">Mají-li dvě čísla </w:t>
            </w:r>
            <w:r w:rsidRPr="000D43C3">
              <w:rPr>
                <w:rFonts w:eastAsiaTheme="minorEastAsia"/>
                <w:b/>
                <w:bCs/>
                <w:sz w:val="24"/>
                <w:szCs w:val="26"/>
              </w:rPr>
              <w:t>o</w:t>
            </w:r>
            <w:r w:rsidRPr="000D43C3">
              <w:rPr>
                <w:rFonts w:eastAsiaTheme="minorEastAsia"/>
                <w:sz w:val="24"/>
                <w:szCs w:val="26"/>
              </w:rPr>
              <w:t xml:space="preserve">dlišná znaménka, určíme výsledek tak, že </w:t>
            </w:r>
            <w:r w:rsidRPr="000D43C3">
              <w:rPr>
                <w:rFonts w:eastAsiaTheme="minorEastAsia"/>
                <w:b/>
                <w:bCs/>
                <w:sz w:val="24"/>
                <w:szCs w:val="26"/>
              </w:rPr>
              <w:t>o</w:t>
            </w:r>
            <w:r w:rsidRPr="000D43C3">
              <w:rPr>
                <w:rFonts w:eastAsiaTheme="minorEastAsia"/>
                <w:sz w:val="24"/>
                <w:szCs w:val="26"/>
              </w:rPr>
              <w:t>dečteme absolutní hodnoty čísel a výsledek má stejné znaménko, jaké mělo číslo s větší absolutní hodnotou.</w:t>
            </w:r>
          </w:p>
          <w:p w14:paraId="23D161A9" w14:textId="77777777" w:rsidR="000D43C3" w:rsidRPr="00C05879" w:rsidRDefault="00F667F5" w:rsidP="000D43C3">
            <w:pPr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</w:t>
            </w:r>
            <w:r>
              <w:rPr>
                <w:noProof/>
                <w:lang w:eastAsia="cs-CZ"/>
              </w:rPr>
              <w:drawing>
                <wp:inline distT="0" distB="0" distL="0" distR="0" wp14:anchorId="23D161CE" wp14:editId="23D161CF">
                  <wp:extent cx="3505200" cy="1069247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826" t="59513" r="2358" b="4331"/>
                          <a:stretch/>
                        </pic:blipFill>
                        <pic:spPr bwMode="auto">
                          <a:xfrm>
                            <a:off x="0" y="0"/>
                            <a:ext cx="3546880" cy="1081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9" w:type="dxa"/>
          </w:tcPr>
          <w:p w14:paraId="31C8E4F3" w14:textId="77777777" w:rsidR="00D0604C" w:rsidRDefault="00D0604C" w:rsidP="00E5752C">
            <w:pPr>
              <w:ind w:left="17"/>
              <w:rPr>
                <w:rFonts w:eastAsiaTheme="minorEastAsia"/>
                <w:sz w:val="24"/>
                <w:szCs w:val="26"/>
              </w:rPr>
            </w:pPr>
          </w:p>
          <w:p w14:paraId="4AAE9BA7" w14:textId="77777777" w:rsidR="00D0604C" w:rsidRDefault="00D0604C" w:rsidP="00E5752C">
            <w:pPr>
              <w:ind w:left="17"/>
              <w:rPr>
                <w:rFonts w:eastAsiaTheme="minorEastAsia"/>
                <w:sz w:val="24"/>
                <w:szCs w:val="26"/>
              </w:rPr>
            </w:pPr>
          </w:p>
          <w:p w14:paraId="23D161AA" w14:textId="0303FA86" w:rsidR="004753BB" w:rsidRDefault="00711C7E" w:rsidP="00E5752C">
            <w:pPr>
              <w:ind w:left="17"/>
              <w:rPr>
                <w:rFonts w:eastAsiaTheme="minorEastAsia"/>
                <w:sz w:val="24"/>
                <w:szCs w:val="26"/>
              </w:rPr>
            </w:pPr>
            <w:r w:rsidRPr="000D43C3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D161D0" wp14:editId="23D161D1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187960</wp:posOffset>
                      </wp:positionV>
                      <wp:extent cx="1724025" cy="2257425"/>
                      <wp:effectExtent l="0" t="0" r="0" b="0"/>
                      <wp:wrapNone/>
                      <wp:docPr id="96" name="TextovéPo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2257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D161DC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-0,05 - 0,07 =</w:t>
                                  </w:r>
                                </w:p>
                                <w:p w14:paraId="23D161DD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1,3 - 0,8 =</w:t>
                                  </w:r>
                                </w:p>
                                <w:p w14:paraId="23D161DE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-0,001 - 0,002 =</w:t>
                                  </w:r>
                                </w:p>
                                <w:p w14:paraId="23D161DF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-0,3 + 0,8 =</w:t>
                                  </w:r>
                                </w:p>
                                <w:p w14:paraId="23D161E0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2,4 + 0,8 =</w:t>
                                  </w:r>
                                </w:p>
                                <w:p w14:paraId="23D161E1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-0,08 + 0,06 =</w:t>
                                  </w:r>
                                </w:p>
                                <w:p w14:paraId="23D161E2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2 - 1,4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D161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95" o:spid="_x0000_s1026" type="#_x0000_t202" style="position:absolute;left:0;text-align:left;margin-left:210.2pt;margin-top:14.8pt;width:135.75pt;height:1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" filled="f" stroked="f">
                      <v:textbox>
                        <w:txbxContent>
                          <w:p w14:paraId="23D161DC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-0,05 - 0,07 =</w:t>
                            </w:r>
                          </w:p>
                          <w:p w14:paraId="23D161DD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1,3 - 0,8 =</w:t>
                            </w:r>
                          </w:p>
                          <w:p w14:paraId="23D161DE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-0,001 - 0,002 =</w:t>
                            </w:r>
                          </w:p>
                          <w:p w14:paraId="23D161DF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-0,3 + 0,8 =</w:t>
                            </w:r>
                          </w:p>
                          <w:p w14:paraId="23D161E0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2,4 + 0,8 =</w:t>
                            </w:r>
                          </w:p>
                          <w:p w14:paraId="23D161E1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-0,08 + 0,06 =</w:t>
                            </w:r>
                          </w:p>
                          <w:p w14:paraId="23D161E2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2 - 1,4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D43C3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D161D2" wp14:editId="23D161D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187960</wp:posOffset>
                      </wp:positionV>
                      <wp:extent cx="1609725" cy="2314575"/>
                      <wp:effectExtent l="0" t="0" r="0" b="0"/>
                      <wp:wrapNone/>
                      <wp:docPr id="35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2314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D161E3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-0,1 - 0,4 =</w:t>
                                  </w:r>
                                </w:p>
                                <w:p w14:paraId="23D161E4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0,3 - 0,5 =</w:t>
                                  </w:r>
                                </w:p>
                                <w:p w14:paraId="23D161E5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0,07 + 0,02 =</w:t>
                                  </w:r>
                                </w:p>
                                <w:p w14:paraId="23D161E6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-0,06 + 0,04 =</w:t>
                                  </w:r>
                                </w:p>
                                <w:p w14:paraId="23D161E7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-0,9 - 0,6 =</w:t>
                                  </w:r>
                                </w:p>
                                <w:p w14:paraId="23D161E8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0,008 - 0,005 =</w:t>
                                  </w:r>
                                </w:p>
                                <w:p w14:paraId="23D161E9" w14:textId="77777777" w:rsidR="000D43C3" w:rsidRPr="000D43C3" w:rsidRDefault="000D43C3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D43C3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0,2 - 1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161D2" id="TextovéPole 34" o:spid="_x0000_s1027" type="#_x0000_t202" style="position:absolute;left:0;text-align:left;margin-left:14.45pt;margin-top:14.8pt;width:126.7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" filled="f" stroked="f">
                      <v:textbox>
                        <w:txbxContent>
                          <w:p w14:paraId="23D161E3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-0,1 - 0,4 =</w:t>
                            </w:r>
                          </w:p>
                          <w:p w14:paraId="23D161E4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0,3 - 0,5 =</w:t>
                            </w:r>
                          </w:p>
                          <w:p w14:paraId="23D161E5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0,07 + 0,02 =</w:t>
                            </w:r>
                          </w:p>
                          <w:p w14:paraId="23D161E6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-0,06 + 0,04 =</w:t>
                            </w:r>
                          </w:p>
                          <w:p w14:paraId="23D161E7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-0,9 - 0,6 =</w:t>
                            </w:r>
                          </w:p>
                          <w:p w14:paraId="23D161E8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0,008 - 0,005 =</w:t>
                            </w:r>
                          </w:p>
                          <w:p w14:paraId="23D161E9" w14:textId="77777777" w:rsidR="000D43C3" w:rsidRPr="000D43C3" w:rsidRDefault="000D43C3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0D43C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0,2 - 1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43C3">
              <w:rPr>
                <w:rFonts w:eastAsiaTheme="minorEastAsia"/>
                <w:sz w:val="24"/>
                <w:szCs w:val="26"/>
              </w:rPr>
              <w:t>1) Vypočítejte:</w:t>
            </w:r>
          </w:p>
          <w:p w14:paraId="23D161AB" w14:textId="77777777" w:rsidR="000D43C3" w:rsidRDefault="000D43C3" w:rsidP="00E5752C">
            <w:pPr>
              <w:ind w:left="17"/>
              <w:rPr>
                <w:sz w:val="24"/>
                <w:szCs w:val="24"/>
              </w:rPr>
            </w:pPr>
          </w:p>
          <w:p w14:paraId="23D161AC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AD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AE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AF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0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1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2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3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4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5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6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5DEF79B" w14:textId="77777777" w:rsidR="00D0604C" w:rsidRDefault="00D0604C" w:rsidP="00E847B1">
            <w:pPr>
              <w:spacing w:before="120"/>
              <w:ind w:left="17"/>
              <w:rPr>
                <w:rFonts w:eastAsiaTheme="minorEastAsia"/>
                <w:sz w:val="24"/>
                <w:szCs w:val="26"/>
              </w:rPr>
            </w:pPr>
          </w:p>
          <w:p w14:paraId="6E1E9532" w14:textId="77777777" w:rsidR="00D0604C" w:rsidRDefault="00D0604C" w:rsidP="00E847B1">
            <w:pPr>
              <w:spacing w:before="120"/>
              <w:ind w:left="17"/>
              <w:rPr>
                <w:rFonts w:eastAsiaTheme="minorEastAsia"/>
                <w:sz w:val="24"/>
                <w:szCs w:val="26"/>
              </w:rPr>
            </w:pPr>
          </w:p>
          <w:p w14:paraId="23D161B7" w14:textId="75CDAACE" w:rsidR="00E847B1" w:rsidRDefault="00E847B1" w:rsidP="00E847B1">
            <w:pPr>
              <w:spacing w:before="120"/>
              <w:ind w:left="17"/>
              <w:rPr>
                <w:rFonts w:eastAsiaTheme="minorEastAsia"/>
                <w:sz w:val="24"/>
                <w:szCs w:val="26"/>
              </w:rPr>
            </w:pPr>
            <w:r>
              <w:rPr>
                <w:rFonts w:eastAsiaTheme="minorEastAsia"/>
                <w:sz w:val="24"/>
                <w:szCs w:val="26"/>
              </w:rPr>
              <w:t>2) Vypočítejte:</w:t>
            </w:r>
          </w:p>
          <w:p w14:paraId="23D161B8" w14:textId="77777777" w:rsidR="00E847B1" w:rsidRDefault="00711C7E" w:rsidP="00E5752C">
            <w:pPr>
              <w:ind w:left="17"/>
              <w:rPr>
                <w:sz w:val="24"/>
                <w:szCs w:val="24"/>
              </w:rPr>
            </w:pPr>
            <w:r w:rsidRPr="00E847B1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D161D4" wp14:editId="23D161D5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2540</wp:posOffset>
                      </wp:positionV>
                      <wp:extent cx="1419225" cy="2257425"/>
                      <wp:effectExtent l="0" t="0" r="0" b="0"/>
                      <wp:wrapNone/>
                      <wp:docPr id="7" name="TextovéPo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22574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D161EA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-0,03 + 0,03 =</w:t>
                                  </w:r>
                                </w:p>
                                <w:p w14:paraId="23D161EB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2 - 2,4 =</w:t>
                                  </w:r>
                                </w:p>
                                <w:p w14:paraId="23D161EC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-0,008 - 0,002 =</w:t>
                                  </w:r>
                                </w:p>
                                <w:p w14:paraId="23D161ED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-0,3 + 0,03 =</w:t>
                                  </w:r>
                                </w:p>
                                <w:p w14:paraId="23D161EE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0,8 - 3,2 =</w:t>
                                  </w:r>
                                </w:p>
                                <w:p w14:paraId="23D161EF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-0,08 - 0,02 =</w:t>
                                  </w:r>
                                </w:p>
                                <w:p w14:paraId="23D161F0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-2 + 0,3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161D4" id="_x0000_s1028" type="#_x0000_t202" style="position:absolute;left:0;text-align:left;margin-left:208.7pt;margin-top:.2pt;width:111.75pt;height:1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" filled="f" stroked="f">
                      <v:textbox>
                        <w:txbxContent>
                          <w:p w14:paraId="23D161EA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-0,03 + 0,03 =</w:t>
                            </w:r>
                          </w:p>
                          <w:p w14:paraId="23D161EB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2 - 2,4 =</w:t>
                            </w:r>
                          </w:p>
                          <w:p w14:paraId="23D161EC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-0,008 - 0,002 =</w:t>
                            </w:r>
                          </w:p>
                          <w:p w14:paraId="23D161ED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-0,3 + 0,03 =</w:t>
                            </w:r>
                          </w:p>
                          <w:p w14:paraId="23D161EE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0,8 - 3,2 =</w:t>
                            </w:r>
                          </w:p>
                          <w:p w14:paraId="23D161EF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-0,08 - 0,02 =</w:t>
                            </w:r>
                          </w:p>
                          <w:p w14:paraId="23D161F0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-2 + 0,3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47B1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D161D6" wp14:editId="23D161D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31116</wp:posOffset>
                      </wp:positionV>
                      <wp:extent cx="1276350" cy="2324100"/>
                      <wp:effectExtent l="0" t="0" r="0" b="0"/>
                      <wp:wrapNone/>
                      <wp:docPr id="5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324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3D161F1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0,1 - 0,04 =</w:t>
                                  </w:r>
                                </w:p>
                                <w:p w14:paraId="23D161F2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-0,2 - 0,02 =</w:t>
                                  </w:r>
                                </w:p>
                                <w:p w14:paraId="23D161F3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0,3 - 0,01 =</w:t>
                                  </w:r>
                                </w:p>
                                <w:p w14:paraId="23D161F4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0,15 + 0,1 =</w:t>
                                  </w:r>
                                </w:p>
                                <w:p w14:paraId="23D161F5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-0,4 - 0,04 =</w:t>
                                  </w:r>
                                </w:p>
                                <w:p w14:paraId="23D161F6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0,75 - 1 =</w:t>
                                  </w:r>
                                </w:p>
                                <w:p w14:paraId="23D161F7" w14:textId="77777777" w:rsidR="00E847B1" w:rsidRPr="00E847B1" w:rsidRDefault="00E847B1" w:rsidP="00711C7E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847B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-0,2 - 0,8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161D6" id="_x0000_s1029" type="#_x0000_t202" style="position:absolute;left:0;text-align:left;margin-left:11.45pt;margin-top:2.45pt;width:100.5pt;height:1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" filled="f" stroked="f">
                      <v:textbox>
                        <w:txbxContent>
                          <w:p w14:paraId="23D161F1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0,1 - 0,04 =</w:t>
                            </w:r>
                          </w:p>
                          <w:p w14:paraId="23D161F2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-0,2 - 0,02 =</w:t>
                            </w:r>
                          </w:p>
                          <w:p w14:paraId="23D161F3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0,3 - 0,01 =</w:t>
                            </w:r>
                          </w:p>
                          <w:p w14:paraId="23D161F4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0,15 + 0,1 =</w:t>
                            </w:r>
                          </w:p>
                          <w:p w14:paraId="23D161F5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-0,4 - 0,04 =</w:t>
                            </w:r>
                          </w:p>
                          <w:p w14:paraId="23D161F6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0,75 - 1 =</w:t>
                            </w:r>
                          </w:p>
                          <w:p w14:paraId="23D161F7" w14:textId="77777777" w:rsidR="00E847B1" w:rsidRPr="00E847B1" w:rsidRDefault="00E847B1" w:rsidP="00711C7E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847B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-0,2 - 0,8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D161B9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A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B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C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D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E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BF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C0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C1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C2" w14:textId="77777777" w:rsidR="00E847B1" w:rsidRDefault="00E847B1" w:rsidP="00E5752C">
            <w:pPr>
              <w:ind w:left="17"/>
              <w:rPr>
                <w:sz w:val="24"/>
                <w:szCs w:val="24"/>
              </w:rPr>
            </w:pPr>
          </w:p>
          <w:p w14:paraId="23D161C3" w14:textId="77777777" w:rsidR="00E847B1" w:rsidRDefault="00E847B1" w:rsidP="00711C7E">
            <w:pPr>
              <w:spacing w:after="60"/>
              <w:ind w:left="17"/>
              <w:rPr>
                <w:sz w:val="24"/>
                <w:szCs w:val="24"/>
              </w:rPr>
            </w:pPr>
          </w:p>
          <w:p w14:paraId="23D161C5" w14:textId="32FA7BF9" w:rsidR="00E847B1" w:rsidRPr="006C4FD7" w:rsidRDefault="00E847B1" w:rsidP="00D0604C">
            <w:pPr>
              <w:spacing w:before="120"/>
              <w:ind w:left="17"/>
              <w:rPr>
                <w:sz w:val="24"/>
                <w:szCs w:val="24"/>
              </w:rPr>
            </w:pPr>
          </w:p>
        </w:tc>
      </w:tr>
    </w:tbl>
    <w:p w14:paraId="2ACCEF27" w14:textId="30999DFE" w:rsidR="00A874E2" w:rsidRDefault="00464B5E">
      <w:pPr>
        <w:rPr>
          <w:noProof/>
        </w:rPr>
      </w:pPr>
      <w:r w:rsidRPr="00464B5E"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78DC4A88" wp14:editId="5D66B69E">
            <wp:simplePos x="0" y="0"/>
            <wp:positionH relativeFrom="column">
              <wp:posOffset>6717030</wp:posOffset>
            </wp:positionH>
            <wp:positionV relativeFrom="paragraph">
              <wp:posOffset>3551555</wp:posOffset>
            </wp:positionV>
            <wp:extent cx="1629002" cy="3429479"/>
            <wp:effectExtent l="0" t="0" r="0" b="0"/>
            <wp:wrapTight wrapText="bothSides">
              <wp:wrapPolygon edited="0">
                <wp:start x="0" y="0"/>
                <wp:lineTo x="0" y="21480"/>
                <wp:lineTo x="21221" y="21480"/>
                <wp:lineTo x="21221" y="0"/>
                <wp:lineTo x="0" y="0"/>
              </wp:wrapPolygon>
            </wp:wrapTight>
            <wp:docPr id="1223486604" name="Obrázek 1" descr="Obsah obrázku text, Písmo, snímek obrazovky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486604" name="Obrázek 1" descr="Obsah obrázku text, Písmo, snímek obrazovky, diagram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002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0D7" w:rsidRPr="008F50D7">
        <w:rPr>
          <w:noProof/>
        </w:rPr>
        <w:drawing>
          <wp:anchor distT="0" distB="0" distL="114300" distR="114300" simplePos="0" relativeHeight="251680768" behindDoc="1" locked="0" layoutInCell="1" allowOverlap="1" wp14:anchorId="47B85066" wp14:editId="548405C6">
            <wp:simplePos x="0" y="0"/>
            <wp:positionH relativeFrom="column">
              <wp:posOffset>6678930</wp:posOffset>
            </wp:positionH>
            <wp:positionV relativeFrom="paragraph">
              <wp:posOffset>0</wp:posOffset>
            </wp:positionV>
            <wp:extent cx="1543265" cy="3496163"/>
            <wp:effectExtent l="0" t="0" r="0" b="9525"/>
            <wp:wrapTight wrapText="bothSides">
              <wp:wrapPolygon edited="0">
                <wp:start x="0" y="0"/>
                <wp:lineTo x="0" y="21541"/>
                <wp:lineTo x="21333" y="21541"/>
                <wp:lineTo x="21333" y="0"/>
                <wp:lineTo x="0" y="0"/>
              </wp:wrapPolygon>
            </wp:wrapTight>
            <wp:docPr id="397026555" name="Obrázek 1" descr="Obsah obrázku text, Písmo, rukopis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26555" name="Obrázek 1" descr="Obsah obrázku text, Písmo, rukopis, typografie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65" cy="349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EA0" w:rsidRPr="00D5275D">
        <w:rPr>
          <w:noProof/>
        </w:rPr>
        <w:drawing>
          <wp:anchor distT="0" distB="0" distL="114300" distR="114300" simplePos="0" relativeHeight="251673600" behindDoc="1" locked="0" layoutInCell="1" allowOverlap="1" wp14:anchorId="01574844" wp14:editId="18AC79C6">
            <wp:simplePos x="0" y="0"/>
            <wp:positionH relativeFrom="column">
              <wp:posOffset>3649980</wp:posOffset>
            </wp:positionH>
            <wp:positionV relativeFrom="paragraph">
              <wp:posOffset>0</wp:posOffset>
            </wp:positionV>
            <wp:extent cx="1802130" cy="6983730"/>
            <wp:effectExtent l="0" t="0" r="7620" b="7620"/>
            <wp:wrapTight wrapText="bothSides">
              <wp:wrapPolygon edited="0">
                <wp:start x="0" y="0"/>
                <wp:lineTo x="0" y="21565"/>
                <wp:lineTo x="21463" y="21565"/>
                <wp:lineTo x="21463" y="0"/>
                <wp:lineTo x="0" y="0"/>
              </wp:wrapPolygon>
            </wp:wrapTight>
            <wp:docPr id="1859915472" name="Obrázek 1" descr="Obsah obrázku text, Písmo, dokumen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915472" name="Obrázek 1" descr="Obsah obrázku text, Písmo, dokument, snímek obrazovky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698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E2" w:rsidRPr="009E0B41">
        <w:rPr>
          <w:noProof/>
        </w:rPr>
        <w:drawing>
          <wp:anchor distT="0" distB="0" distL="114300" distR="114300" simplePos="0" relativeHeight="251671552" behindDoc="1" locked="0" layoutInCell="1" allowOverlap="1" wp14:anchorId="524FFFE2" wp14:editId="3C03DAA8">
            <wp:simplePos x="0" y="0"/>
            <wp:positionH relativeFrom="column">
              <wp:posOffset>373380</wp:posOffset>
            </wp:positionH>
            <wp:positionV relativeFrom="paragraph">
              <wp:posOffset>3578860</wp:posOffset>
            </wp:positionV>
            <wp:extent cx="1141730" cy="3390900"/>
            <wp:effectExtent l="0" t="0" r="1270" b="0"/>
            <wp:wrapTight wrapText="bothSides">
              <wp:wrapPolygon edited="0">
                <wp:start x="0" y="0"/>
                <wp:lineTo x="0" y="21479"/>
                <wp:lineTo x="21264" y="21479"/>
                <wp:lineTo x="21264" y="0"/>
                <wp:lineTo x="0" y="0"/>
              </wp:wrapPolygon>
            </wp:wrapTight>
            <wp:docPr id="940182176" name="Obrázek 1" descr="Obsah obrázku text, černobílá, Písmo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182176" name="Obrázek 1" descr="Obsah obrázku text, černobílá, Písmo, účtenka&#10;&#10;Popis byl vytvořen automaticky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585" b="48426"/>
                    <a:stretch/>
                  </pic:blipFill>
                  <pic:spPr bwMode="auto">
                    <a:xfrm>
                      <a:off x="0" y="0"/>
                      <a:ext cx="114173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4E2" w:rsidRPr="006F4DC0">
        <w:rPr>
          <w:noProof/>
        </w:rPr>
        <w:drawing>
          <wp:anchor distT="0" distB="0" distL="114300" distR="114300" simplePos="0" relativeHeight="251672576" behindDoc="1" locked="0" layoutInCell="1" allowOverlap="1" wp14:anchorId="1B787D7D" wp14:editId="6871855E">
            <wp:simplePos x="0" y="0"/>
            <wp:positionH relativeFrom="column">
              <wp:posOffset>449580</wp:posOffset>
            </wp:positionH>
            <wp:positionV relativeFrom="paragraph">
              <wp:posOffset>8255</wp:posOffset>
            </wp:positionV>
            <wp:extent cx="1238250" cy="3514725"/>
            <wp:effectExtent l="0" t="0" r="0" b="9525"/>
            <wp:wrapTight wrapText="bothSides">
              <wp:wrapPolygon edited="0">
                <wp:start x="0" y="0"/>
                <wp:lineTo x="0" y="21541"/>
                <wp:lineTo x="21268" y="21541"/>
                <wp:lineTo x="21268" y="0"/>
                <wp:lineTo x="0" y="0"/>
              </wp:wrapPolygon>
            </wp:wrapTight>
            <wp:docPr id="111847714" name="Obrázek 1" descr="Obsah obrázku text, rukopis, Písmo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47714" name="Obrázek 1" descr="Obsah obrázku text, rukopis, Písmo, černobílá&#10;&#10;Popis byl vytvořen automaticky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12" b="48536"/>
                    <a:stretch/>
                  </pic:blipFill>
                  <pic:spPr bwMode="auto">
                    <a:xfrm>
                      <a:off x="0" y="0"/>
                      <a:ext cx="1238250" cy="351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A9CFD" w14:textId="42EBFD29" w:rsidR="009721BE" w:rsidRDefault="00BA6F14">
      <w:pPr>
        <w:rPr>
          <w:noProof/>
        </w:rPr>
      </w:pPr>
      <w:r w:rsidRPr="00FA7C02"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10A20B2C" wp14:editId="189F63F7">
            <wp:simplePos x="0" y="0"/>
            <wp:positionH relativeFrom="column">
              <wp:posOffset>5267325</wp:posOffset>
            </wp:positionH>
            <wp:positionV relativeFrom="paragraph">
              <wp:posOffset>7620</wp:posOffset>
            </wp:positionV>
            <wp:extent cx="2051050" cy="2495550"/>
            <wp:effectExtent l="0" t="0" r="6350" b="0"/>
            <wp:wrapTight wrapText="bothSides">
              <wp:wrapPolygon edited="0">
                <wp:start x="0" y="0"/>
                <wp:lineTo x="0" y="21435"/>
                <wp:lineTo x="21466" y="21435"/>
                <wp:lineTo x="21466" y="0"/>
                <wp:lineTo x="0" y="0"/>
              </wp:wrapPolygon>
            </wp:wrapTight>
            <wp:docPr id="280200294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00294" name="Obrázek 1" descr="Obsah obrázku text, Písmo, snímek obrazovky, číslo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9F8">
        <w:rPr>
          <w:noProof/>
        </w:rPr>
        <w:drawing>
          <wp:anchor distT="0" distB="0" distL="114300" distR="114300" simplePos="0" relativeHeight="251675648" behindDoc="1" locked="0" layoutInCell="1" allowOverlap="1" wp14:anchorId="21034873" wp14:editId="46113E4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38630" cy="4610100"/>
            <wp:effectExtent l="0" t="0" r="0" b="0"/>
            <wp:wrapTight wrapText="bothSides">
              <wp:wrapPolygon edited="0">
                <wp:start x="0" y="0"/>
                <wp:lineTo x="0" y="21511"/>
                <wp:lineTo x="21300" y="21511"/>
                <wp:lineTo x="21300" y="0"/>
                <wp:lineTo x="0" y="0"/>
              </wp:wrapPolygon>
            </wp:wrapTight>
            <wp:docPr id="25871727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71727" name="Obrázek 1" descr="Obsah obrázku text, Písmo, snímek obrazovky, číslo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63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F661D" w14:textId="3508CADF" w:rsidR="009721BE" w:rsidRDefault="009721BE">
      <w:pPr>
        <w:rPr>
          <w:noProof/>
        </w:rPr>
      </w:pPr>
    </w:p>
    <w:p w14:paraId="1E9C1095" w14:textId="2F72B672" w:rsidR="009E0B41" w:rsidRDefault="009E0B41"/>
    <w:p w14:paraId="167B40E2" w14:textId="0E46886A" w:rsidR="00D5275D" w:rsidRDefault="00D5275D"/>
    <w:p w14:paraId="23D161C7" w14:textId="59D91728" w:rsidR="003304ED" w:rsidRDefault="003304ED"/>
    <w:p w14:paraId="27D2F7CA" w14:textId="0379CE92" w:rsidR="00D5275D" w:rsidRPr="00D5275D" w:rsidRDefault="00D5275D" w:rsidP="00D5275D"/>
    <w:p w14:paraId="1F7C9D73" w14:textId="7D8252EA" w:rsidR="00D5275D" w:rsidRPr="00D5275D" w:rsidRDefault="00D5275D" w:rsidP="00D5275D"/>
    <w:p w14:paraId="41B7ECB8" w14:textId="35349444" w:rsidR="00D5275D" w:rsidRPr="00D5275D" w:rsidRDefault="00BA6F14" w:rsidP="00D5275D">
      <w:r w:rsidRPr="00140979">
        <w:rPr>
          <w:noProof/>
        </w:rPr>
        <w:drawing>
          <wp:anchor distT="0" distB="0" distL="114300" distR="114300" simplePos="0" relativeHeight="251678720" behindDoc="1" locked="0" layoutInCell="1" allowOverlap="1" wp14:anchorId="65403B25" wp14:editId="2C3F5D0B">
            <wp:simplePos x="0" y="0"/>
            <wp:positionH relativeFrom="column">
              <wp:posOffset>5297805</wp:posOffset>
            </wp:positionH>
            <wp:positionV relativeFrom="paragraph">
              <wp:posOffset>152400</wp:posOffset>
            </wp:positionV>
            <wp:extent cx="187452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293" y="21418"/>
                <wp:lineTo x="21293" y="0"/>
                <wp:lineTo x="0" y="0"/>
              </wp:wrapPolygon>
            </wp:wrapTight>
            <wp:docPr id="1985739278" name="Obrázek 1" descr="Obsah obrázku text, Písmo, snímek obrazovky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39278" name="Obrázek 1" descr="Obsah obrázku text, Písmo, snímek obrazovky, typografie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2B45A" w14:textId="48490AEA" w:rsidR="00D5275D" w:rsidRPr="00D5275D" w:rsidRDefault="00D5275D" w:rsidP="00D5275D"/>
    <w:p w14:paraId="15E88B30" w14:textId="77DD5EB5" w:rsidR="00D5275D" w:rsidRPr="00D5275D" w:rsidRDefault="00D5275D" w:rsidP="00D5275D"/>
    <w:p w14:paraId="7E44A4DB" w14:textId="4F87B798" w:rsidR="00D5275D" w:rsidRDefault="00D5275D" w:rsidP="00D5275D"/>
    <w:p w14:paraId="730A6FF7" w14:textId="79B9E71A" w:rsidR="00D5275D" w:rsidRDefault="00D5275D" w:rsidP="00D5275D"/>
    <w:p w14:paraId="3A55A3BF" w14:textId="078D33AD" w:rsidR="00C34014" w:rsidRPr="00C34014" w:rsidRDefault="00C34014" w:rsidP="00C34014"/>
    <w:p w14:paraId="0EA879D0" w14:textId="1683F06C" w:rsidR="00C34014" w:rsidRPr="00C34014" w:rsidRDefault="00C34014" w:rsidP="00C34014"/>
    <w:p w14:paraId="29A2BF10" w14:textId="3279AFA7" w:rsidR="00C34014" w:rsidRPr="00C34014" w:rsidRDefault="00BA6F14" w:rsidP="00C34014">
      <w:r w:rsidRPr="00170489">
        <w:rPr>
          <w:noProof/>
        </w:rPr>
        <w:drawing>
          <wp:anchor distT="0" distB="0" distL="114300" distR="114300" simplePos="0" relativeHeight="251679744" behindDoc="1" locked="0" layoutInCell="1" allowOverlap="1" wp14:anchorId="0947B440" wp14:editId="6F2F5A1B">
            <wp:simplePos x="0" y="0"/>
            <wp:positionH relativeFrom="column">
              <wp:posOffset>5335905</wp:posOffset>
            </wp:positionH>
            <wp:positionV relativeFrom="paragraph">
              <wp:posOffset>208915</wp:posOffset>
            </wp:positionV>
            <wp:extent cx="1718945" cy="2247900"/>
            <wp:effectExtent l="0" t="0" r="0" b="0"/>
            <wp:wrapTight wrapText="bothSides">
              <wp:wrapPolygon edited="0">
                <wp:start x="0" y="0"/>
                <wp:lineTo x="0" y="21417"/>
                <wp:lineTo x="21305" y="21417"/>
                <wp:lineTo x="21305" y="0"/>
                <wp:lineTo x="0" y="0"/>
              </wp:wrapPolygon>
            </wp:wrapTight>
            <wp:docPr id="1680674680" name="Obrázek 1" descr="Obsah obrázku text, Písmo, typografie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74680" name="Obrázek 1" descr="Obsah obrázku text, Písmo, typografie, snímek obrazovky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BD26B" w14:textId="20CB4DF0" w:rsidR="00C34014" w:rsidRPr="00C34014" w:rsidRDefault="00C34014" w:rsidP="00C34014"/>
    <w:p w14:paraId="38A22E94" w14:textId="4DBDF212" w:rsidR="00C34014" w:rsidRPr="00C34014" w:rsidRDefault="00BA6F14" w:rsidP="00C34014">
      <w:r w:rsidRPr="00C34014">
        <w:rPr>
          <w:noProof/>
        </w:rPr>
        <w:drawing>
          <wp:anchor distT="0" distB="0" distL="114300" distR="114300" simplePos="0" relativeHeight="251676672" behindDoc="1" locked="0" layoutInCell="1" allowOverlap="1" wp14:anchorId="32900EC6" wp14:editId="43DDAA4A">
            <wp:simplePos x="0" y="0"/>
            <wp:positionH relativeFrom="margin">
              <wp:align>left</wp:align>
            </wp:positionH>
            <wp:positionV relativeFrom="paragraph">
              <wp:posOffset>-494030</wp:posOffset>
            </wp:positionV>
            <wp:extent cx="2073910" cy="2295525"/>
            <wp:effectExtent l="0" t="0" r="2540" b="9525"/>
            <wp:wrapTight wrapText="bothSides">
              <wp:wrapPolygon edited="0">
                <wp:start x="0" y="0"/>
                <wp:lineTo x="0" y="21510"/>
                <wp:lineTo x="21428" y="21510"/>
                <wp:lineTo x="21428" y="0"/>
                <wp:lineTo x="0" y="0"/>
              </wp:wrapPolygon>
            </wp:wrapTight>
            <wp:docPr id="1268659967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659967" name="Obrázek 1" descr="Obsah obrázku text, Písmo, snímek obrazovky, číslo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E5CD0" w14:textId="7097D59A" w:rsidR="00C34014" w:rsidRPr="00C34014" w:rsidRDefault="00C34014" w:rsidP="00C34014"/>
    <w:p w14:paraId="09A7892E" w14:textId="53F125C9" w:rsidR="00C34014" w:rsidRDefault="00C34014" w:rsidP="00C34014"/>
    <w:p w14:paraId="54E7D251" w14:textId="7C51D3AF" w:rsidR="00C34014" w:rsidRPr="00C34014" w:rsidRDefault="00C34014" w:rsidP="00C34014">
      <w:pPr>
        <w:tabs>
          <w:tab w:val="left" w:pos="1800"/>
        </w:tabs>
      </w:pPr>
      <w:r>
        <w:tab/>
      </w:r>
    </w:p>
    <w:sectPr w:rsidR="00C34014" w:rsidRPr="00C34014" w:rsidSect="0043298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140"/>
    <w:multiLevelType w:val="hybridMultilevel"/>
    <w:tmpl w:val="FD2AFDD8"/>
    <w:lvl w:ilvl="0" w:tplc="F2AC4F2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891597">
    <w:abstractNumId w:val="1"/>
  </w:num>
  <w:num w:numId="2" w16cid:durableId="187534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57"/>
    <w:rsid w:val="0000049B"/>
    <w:rsid w:val="000009DF"/>
    <w:rsid w:val="00003FBC"/>
    <w:rsid w:val="00004B51"/>
    <w:rsid w:val="00004BA6"/>
    <w:rsid w:val="00004BAC"/>
    <w:rsid w:val="0000540D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10FA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4569"/>
    <w:rsid w:val="000773D2"/>
    <w:rsid w:val="000835DA"/>
    <w:rsid w:val="000876C3"/>
    <w:rsid w:val="00087C9D"/>
    <w:rsid w:val="00087CF7"/>
    <w:rsid w:val="00093425"/>
    <w:rsid w:val="0009648D"/>
    <w:rsid w:val="00096FEB"/>
    <w:rsid w:val="00097EB0"/>
    <w:rsid w:val="000A1790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C4A95"/>
    <w:rsid w:val="000C5F3B"/>
    <w:rsid w:val="000D0028"/>
    <w:rsid w:val="000D24A2"/>
    <w:rsid w:val="000D43C3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166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0979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489"/>
    <w:rsid w:val="00170591"/>
    <w:rsid w:val="00170B1D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18A8"/>
    <w:rsid w:val="001A233B"/>
    <w:rsid w:val="001A33AD"/>
    <w:rsid w:val="001A3953"/>
    <w:rsid w:val="001A62AC"/>
    <w:rsid w:val="001B047E"/>
    <w:rsid w:val="001B0AEB"/>
    <w:rsid w:val="001B1E2E"/>
    <w:rsid w:val="001B3A8A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6A6D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1F78A0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2EB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0A2E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12BF9"/>
    <w:rsid w:val="00416BE4"/>
    <w:rsid w:val="00420251"/>
    <w:rsid w:val="00421A40"/>
    <w:rsid w:val="00422C3F"/>
    <w:rsid w:val="0042645F"/>
    <w:rsid w:val="004308A7"/>
    <w:rsid w:val="0043298D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4B5E"/>
    <w:rsid w:val="004652E7"/>
    <w:rsid w:val="004753BB"/>
    <w:rsid w:val="00477E6A"/>
    <w:rsid w:val="004810C1"/>
    <w:rsid w:val="0048161C"/>
    <w:rsid w:val="004818A5"/>
    <w:rsid w:val="004826E3"/>
    <w:rsid w:val="00486F41"/>
    <w:rsid w:val="00491D74"/>
    <w:rsid w:val="00494042"/>
    <w:rsid w:val="00496F04"/>
    <w:rsid w:val="004A22FA"/>
    <w:rsid w:val="004A3F45"/>
    <w:rsid w:val="004B00D7"/>
    <w:rsid w:val="004B086C"/>
    <w:rsid w:val="004B180A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E76E0"/>
    <w:rsid w:val="004F0D51"/>
    <w:rsid w:val="004F2890"/>
    <w:rsid w:val="004F47E8"/>
    <w:rsid w:val="004F558F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61A12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1C45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3A3A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4DC0"/>
    <w:rsid w:val="006F7148"/>
    <w:rsid w:val="00702198"/>
    <w:rsid w:val="007027EC"/>
    <w:rsid w:val="0070490A"/>
    <w:rsid w:val="007056C2"/>
    <w:rsid w:val="007078F4"/>
    <w:rsid w:val="007109F8"/>
    <w:rsid w:val="00711C7E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B02"/>
    <w:rsid w:val="00744744"/>
    <w:rsid w:val="00745D4D"/>
    <w:rsid w:val="00745EA0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35B9"/>
    <w:rsid w:val="0078458E"/>
    <w:rsid w:val="007904D7"/>
    <w:rsid w:val="0079099D"/>
    <w:rsid w:val="0079123A"/>
    <w:rsid w:val="00792E9F"/>
    <w:rsid w:val="0079511F"/>
    <w:rsid w:val="00795B36"/>
    <w:rsid w:val="00796F16"/>
    <w:rsid w:val="00797421"/>
    <w:rsid w:val="007A2668"/>
    <w:rsid w:val="007A302A"/>
    <w:rsid w:val="007B5367"/>
    <w:rsid w:val="007B55D7"/>
    <w:rsid w:val="007B681D"/>
    <w:rsid w:val="007C188B"/>
    <w:rsid w:val="007C2927"/>
    <w:rsid w:val="007C3BB0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19EC"/>
    <w:rsid w:val="008453DD"/>
    <w:rsid w:val="00851032"/>
    <w:rsid w:val="00851934"/>
    <w:rsid w:val="00852843"/>
    <w:rsid w:val="008537DE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0C0"/>
    <w:rsid w:val="008965FB"/>
    <w:rsid w:val="008A2BF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50D7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1BE"/>
    <w:rsid w:val="00972EEE"/>
    <w:rsid w:val="0097428A"/>
    <w:rsid w:val="009756A9"/>
    <w:rsid w:val="00981E9A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D6E44"/>
    <w:rsid w:val="009E0189"/>
    <w:rsid w:val="009E07F7"/>
    <w:rsid w:val="009E0B41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570E"/>
    <w:rsid w:val="00A67859"/>
    <w:rsid w:val="00A758B7"/>
    <w:rsid w:val="00A777F0"/>
    <w:rsid w:val="00A77C4A"/>
    <w:rsid w:val="00A80CB5"/>
    <w:rsid w:val="00A86530"/>
    <w:rsid w:val="00A86CDA"/>
    <w:rsid w:val="00A874E2"/>
    <w:rsid w:val="00A9116F"/>
    <w:rsid w:val="00A92228"/>
    <w:rsid w:val="00A92A07"/>
    <w:rsid w:val="00A92D3F"/>
    <w:rsid w:val="00A93B8A"/>
    <w:rsid w:val="00A97001"/>
    <w:rsid w:val="00A976A1"/>
    <w:rsid w:val="00A9775B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B98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1B19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6F14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BF7B64"/>
    <w:rsid w:val="00C002FA"/>
    <w:rsid w:val="00C03200"/>
    <w:rsid w:val="00C05879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4014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2442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D5942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81F"/>
    <w:rsid w:val="00CF4FB3"/>
    <w:rsid w:val="00CF686A"/>
    <w:rsid w:val="00D00022"/>
    <w:rsid w:val="00D03A55"/>
    <w:rsid w:val="00D045C0"/>
    <w:rsid w:val="00D0604C"/>
    <w:rsid w:val="00D06CC5"/>
    <w:rsid w:val="00D073A4"/>
    <w:rsid w:val="00D105F0"/>
    <w:rsid w:val="00D11032"/>
    <w:rsid w:val="00D11AD4"/>
    <w:rsid w:val="00D11DFC"/>
    <w:rsid w:val="00D12AFE"/>
    <w:rsid w:val="00D14BAD"/>
    <w:rsid w:val="00D17519"/>
    <w:rsid w:val="00D209CE"/>
    <w:rsid w:val="00D21FA7"/>
    <w:rsid w:val="00D23FDD"/>
    <w:rsid w:val="00D265B1"/>
    <w:rsid w:val="00D2696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275D"/>
    <w:rsid w:val="00D535CE"/>
    <w:rsid w:val="00D545A1"/>
    <w:rsid w:val="00D61B7E"/>
    <w:rsid w:val="00D67287"/>
    <w:rsid w:val="00D81C71"/>
    <w:rsid w:val="00D84F48"/>
    <w:rsid w:val="00D94B4D"/>
    <w:rsid w:val="00D94C97"/>
    <w:rsid w:val="00D951A3"/>
    <w:rsid w:val="00D95251"/>
    <w:rsid w:val="00D979BE"/>
    <w:rsid w:val="00D97B4C"/>
    <w:rsid w:val="00DA01D7"/>
    <w:rsid w:val="00DA5B30"/>
    <w:rsid w:val="00DB06D6"/>
    <w:rsid w:val="00DB1B5E"/>
    <w:rsid w:val="00DB1BB7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5752C"/>
    <w:rsid w:val="00E60A1F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47B1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136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1E95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667F5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063F"/>
    <w:rsid w:val="00F91C58"/>
    <w:rsid w:val="00F92C3F"/>
    <w:rsid w:val="00F954B5"/>
    <w:rsid w:val="00F95F41"/>
    <w:rsid w:val="00FA031A"/>
    <w:rsid w:val="00FA092B"/>
    <w:rsid w:val="00FA0D0E"/>
    <w:rsid w:val="00FA2764"/>
    <w:rsid w:val="00FA27C9"/>
    <w:rsid w:val="00FA2FF5"/>
    <w:rsid w:val="00FA41F3"/>
    <w:rsid w:val="00FA421C"/>
    <w:rsid w:val="00FA52A0"/>
    <w:rsid w:val="00FA6071"/>
    <w:rsid w:val="00FA7C02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623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619F"/>
  <w15:docId w15:val="{F71DB42C-5456-41BD-8BF4-5C03A845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F3EC-BB3B-4F58-B8C9-D26EDE9A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Jandová, Eva</cp:lastModifiedBy>
  <cp:revision>30</cp:revision>
  <cp:lastPrinted>2025-01-16T13:40:00Z</cp:lastPrinted>
  <dcterms:created xsi:type="dcterms:W3CDTF">2016-11-10T13:32:00Z</dcterms:created>
  <dcterms:modified xsi:type="dcterms:W3CDTF">2025-01-16T13:42:00Z</dcterms:modified>
</cp:coreProperties>
</file>